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A1" w:rsidRDefault="00091DA1">
      <w:pPr>
        <w:jc w:val="right"/>
      </w:pPr>
    </w:p>
    <w:p w:rsidR="00091DA1" w:rsidRDefault="00091DA1">
      <w:pPr>
        <w:pStyle w:val="1"/>
      </w:pPr>
      <w:r>
        <w:t>ОТЧЕТ О КОМАНДИРОВКЕ</w:t>
      </w:r>
    </w:p>
    <w:p w:rsidR="00091DA1" w:rsidRDefault="00091DA1">
      <w:pPr>
        <w:jc w:val="center"/>
      </w:pPr>
    </w:p>
    <w:tbl>
      <w:tblPr>
        <w:tblW w:w="9649" w:type="dxa"/>
        <w:tblLayout w:type="fixed"/>
        <w:tblLook w:val="0000"/>
      </w:tblPr>
      <w:tblGrid>
        <w:gridCol w:w="959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905"/>
        <w:gridCol w:w="765"/>
        <w:gridCol w:w="1513"/>
        <w:gridCol w:w="2460"/>
      </w:tblGrid>
      <w:tr w:rsidR="00091DA1" w:rsidTr="00AA1B17">
        <w:tc>
          <w:tcPr>
            <w:tcW w:w="3511" w:type="dxa"/>
            <w:gridSpan w:val="9"/>
            <w:shd w:val="clear" w:color="auto" w:fill="auto"/>
          </w:tcPr>
          <w:p w:rsidR="00091DA1" w:rsidRDefault="00091DA1">
            <w:r>
              <w:t>Фамилия, имя, отчество</w:t>
            </w:r>
          </w:p>
        </w:tc>
        <w:tc>
          <w:tcPr>
            <w:tcW w:w="61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1DA1" w:rsidRDefault="00FB1FB2">
            <w:pPr>
              <w:snapToGrid w:val="0"/>
            </w:pPr>
            <w:r>
              <w:t>Сидоров Сидор Сидорович</w:t>
            </w:r>
          </w:p>
        </w:tc>
      </w:tr>
      <w:tr w:rsidR="00091DA1" w:rsidTr="00AA1B17">
        <w:tc>
          <w:tcPr>
            <w:tcW w:w="2085" w:type="dxa"/>
            <w:gridSpan w:val="5"/>
            <w:shd w:val="clear" w:color="auto" w:fill="auto"/>
          </w:tcPr>
          <w:p w:rsidR="00091DA1" w:rsidRDefault="00091DA1">
            <w:r>
              <w:t>Должность</w:t>
            </w:r>
          </w:p>
        </w:tc>
        <w:tc>
          <w:tcPr>
            <w:tcW w:w="756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91DA1" w:rsidRPr="008B2077" w:rsidRDefault="00DC01E1">
            <w:pPr>
              <w:snapToGrid w:val="0"/>
            </w:pPr>
            <w:r>
              <w:t>И</w:t>
            </w:r>
            <w:r w:rsidR="008B2077">
              <w:t>нженер</w:t>
            </w:r>
            <w:r>
              <w:t>-проектировщик</w:t>
            </w:r>
          </w:p>
        </w:tc>
      </w:tr>
      <w:tr w:rsidR="00091DA1" w:rsidTr="00AA1B17">
        <w:tc>
          <w:tcPr>
            <w:tcW w:w="5676" w:type="dxa"/>
            <w:gridSpan w:val="12"/>
            <w:shd w:val="clear" w:color="auto" w:fill="auto"/>
          </w:tcPr>
          <w:p w:rsidR="00091DA1" w:rsidRDefault="00091DA1">
            <w:r>
              <w:t>Наименование структурного подразделения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8B2077" w:rsidP="00DC01E1">
            <w:pPr>
              <w:snapToGrid w:val="0"/>
            </w:pPr>
            <w:r>
              <w:t xml:space="preserve">Отдел </w:t>
            </w:r>
            <w:r w:rsidR="00DC01E1">
              <w:t>производства и проектирования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DC01E1">
            <w:pPr>
              <w:snapToGrid w:val="0"/>
            </w:pPr>
            <w: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дней в </w:t>
            </w:r>
          </w:p>
        </w:tc>
        <w:tc>
          <w:tcPr>
            <w:tcW w:w="47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DC01E1">
            <w:pPr>
              <w:snapToGrid w:val="0"/>
            </w:pPr>
            <w:r>
              <w:t>Ленинградскую</w:t>
            </w:r>
            <w:r w:rsidR="008B2077">
              <w:t xml:space="preserve"> </w:t>
            </w:r>
            <w:r w:rsidR="008B2077" w:rsidRPr="008B2077">
              <w:t xml:space="preserve">область, г. </w:t>
            </w:r>
            <w:r>
              <w:t>Выборг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(указать пункт назначения)</w:t>
            </w:r>
          </w:p>
          <w:p w:rsidR="00091DA1" w:rsidRDefault="00091DA1">
            <w:pPr>
              <w:rPr>
                <w:sz w:val="20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Цель командировки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8B2077" w:rsidP="008B2077">
            <w:pPr>
              <w:snapToGrid w:val="0"/>
            </w:pPr>
            <w:r w:rsidRPr="008B2077">
              <w:t xml:space="preserve">Проведение </w:t>
            </w:r>
            <w:r w:rsidR="00DC01E1">
              <w:t>обследования здания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9265C9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12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Задачи</w:t>
            </w:r>
          </w:p>
        </w:tc>
        <w:tc>
          <w:tcPr>
            <w:tcW w:w="837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DC01E1" w:rsidP="00802DA4">
            <w:pPr>
              <w:snapToGrid w:val="0"/>
            </w:pPr>
            <w:r>
              <w:t>Проведение обследования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71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Встречи (предприятие, контактные лица /</w:t>
            </w:r>
            <w:r w:rsidR="00D8188E">
              <w:t>Ф.И.О.</w:t>
            </w:r>
            <w:r>
              <w:t>, должность/)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262355">
            <w:pPr>
              <w:snapToGrid w:val="0"/>
            </w:pPr>
            <w:r>
              <w:t xml:space="preserve">Проведение </w:t>
            </w:r>
            <w:r w:rsidR="00DC01E1">
              <w:t xml:space="preserve">встречи 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DC01E1">
            <w:pPr>
              <w:snapToGrid w:val="0"/>
            </w:pPr>
            <w:r>
              <w:t>с собственником здания, передача проектной документации, уточнение данных о здании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00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Результаты 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DC01E1" w:rsidP="00802DA4">
            <w:pPr>
              <w:snapToGrid w:val="0"/>
            </w:pPr>
            <w:r>
              <w:t>Встреча проведена, документы получены, получены данные о здании, проведено обследование с составлением акта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DC01E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91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47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AA1B17">
            <w:pPr>
              <w:ind w:right="-108"/>
            </w:pPr>
            <w:r>
              <w:t>«</w:t>
            </w:r>
            <w:r w:rsidR="00DC01E1">
              <w:t>25</w:t>
            </w:r>
            <w:r>
              <w:t xml:space="preserve"> »</w:t>
            </w:r>
          </w:p>
        </w:tc>
        <w:tc>
          <w:tcPr>
            <w:tcW w:w="239" w:type="dxa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Default="00DC01E1">
            <w:pPr>
              <w:snapToGrid w:val="0"/>
            </w:pPr>
            <w:r>
              <w:t>мая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091DA1" w:rsidRDefault="00091DA1">
            <w: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091DA1" w:rsidRDefault="00AA1B17" w:rsidP="00AA1B17">
            <w:pPr>
              <w:snapToGrid w:val="0"/>
              <w:ind w:right="-249"/>
            </w:pPr>
            <w:r>
              <w:t>19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91DA1" w:rsidRDefault="00091DA1">
            <w:r>
              <w:t>г.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911" w:type="dxa"/>
            <w:gridSpan w:val="11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4738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17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AA1B17" w:rsidRDefault="00D8188E" w:rsidP="00DC01E1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  <w:r w:rsidR="00DC01E1">
              <w:rPr>
                <w:i/>
              </w:rPr>
              <w:t>Сидоров</w:t>
            </w:r>
          </w:p>
        </w:tc>
        <w:tc>
          <w:tcPr>
            <w:tcW w:w="336" w:type="dxa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282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1DA1" w:rsidRDefault="00DC01E1" w:rsidP="00D8188E">
            <w:pPr>
              <w:snapToGrid w:val="0"/>
              <w:ind w:firstLine="708"/>
            </w:pPr>
            <w:r>
              <w:t>Сидоров С.С.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911" w:type="dxa"/>
            <w:gridSpan w:val="11"/>
            <w:shd w:val="clear" w:color="auto" w:fill="auto"/>
          </w:tcPr>
          <w:p w:rsidR="00091DA1" w:rsidRDefault="00091DA1">
            <w:r>
              <w:rPr>
                <w:sz w:val="20"/>
              </w:rPr>
              <w:t xml:space="preserve">      (подпись)                       (расшифровка подписи)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</w:tbl>
    <w:p w:rsidR="00091DA1" w:rsidRPr="003D761A" w:rsidRDefault="00091DA1">
      <w:pPr>
        <w:rPr>
          <w:lang w:val="en-US"/>
        </w:rPr>
      </w:pPr>
    </w:p>
    <w:sectPr w:rsidR="00091DA1" w:rsidRPr="003D761A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A06D5"/>
    <w:rsid w:val="00091DA1"/>
    <w:rsid w:val="00262355"/>
    <w:rsid w:val="003D761A"/>
    <w:rsid w:val="00802DA4"/>
    <w:rsid w:val="00845494"/>
    <w:rsid w:val="008B2077"/>
    <w:rsid w:val="009265C9"/>
    <w:rsid w:val="00AA1B17"/>
    <w:rsid w:val="00CA06D5"/>
    <w:rsid w:val="00D8188E"/>
    <w:rsid w:val="00DC01E1"/>
    <w:rsid w:val="00FB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nershova</dc:creator>
  <cp:lastModifiedBy>Yulya</cp:lastModifiedBy>
  <cp:revision>3</cp:revision>
  <cp:lastPrinted>2006-04-03T06:21:00Z</cp:lastPrinted>
  <dcterms:created xsi:type="dcterms:W3CDTF">2019-05-19T09:25:00Z</dcterms:created>
  <dcterms:modified xsi:type="dcterms:W3CDTF">2019-05-19T09:29:00Z</dcterms:modified>
</cp:coreProperties>
</file>