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611246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г.__________</w:t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D1480B" w:rsidRPr="00D1480B">
        <w:rPr>
          <w:color w:val="000000"/>
          <w:shd w:val="clear" w:color="auto" w:fill="FFFFFF"/>
        </w:rPr>
        <w:tab/>
      </w:r>
      <w:r w:rsidR="009F68AA">
        <w:rPr>
          <w:color w:val="000000"/>
          <w:shd w:val="clear" w:color="auto" w:fill="FFFFFF"/>
        </w:rPr>
        <w:t>_________</w:t>
      </w:r>
      <w:r w:rsidR="00D1480B" w:rsidRPr="00D1480B">
        <w:rPr>
          <w:color w:val="000000"/>
          <w:shd w:val="clear" w:color="auto" w:fill="FFFFFF"/>
        </w:rPr>
        <w:t xml:space="preserve"> 201</w:t>
      </w:r>
      <w:r>
        <w:rPr>
          <w:color w:val="000000"/>
          <w:shd w:val="clear" w:color="auto" w:fill="FFFFFF"/>
        </w:rPr>
        <w:t>9</w:t>
      </w:r>
      <w:r w:rsidR="00D1480B"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611246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4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D1480B" w:rsidRPr="00D148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="00D1480B"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611246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24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1480B" w:rsidRPr="00D148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1480B"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D1480B"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11246" w:rsidRDefault="00D1480B" w:rsidP="00611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 xml:space="preserve">родать (передать в собственность), а Покупатель обязуется купить (приобрести в собственность) в будущем в срок до _____________ года </w:t>
      </w:r>
      <w:r w:rsidR="00611246">
        <w:rPr>
          <w:color w:val="000000"/>
        </w:rPr>
        <w:t xml:space="preserve">следующую </w:t>
      </w:r>
      <w:r>
        <w:rPr>
          <w:color w:val="000000"/>
        </w:rPr>
        <w:t>квар</w:t>
      </w:r>
      <w:r w:rsidR="00611246">
        <w:rPr>
          <w:color w:val="000000"/>
        </w:rPr>
        <w:t>тиру: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Адрес: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Этаж:</w:t>
      </w:r>
      <w:r w:rsidR="00D1480B" w:rsidRPr="00611246">
        <w:rPr>
          <w:color w:val="000000"/>
        </w:rPr>
        <w:t xml:space="preserve"> 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Общая площадь:</w:t>
      </w:r>
    </w:p>
    <w:p w:rsidR="00611246" w:rsidRDefault="00611246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Кадастровый номер:</w:t>
      </w:r>
    </w:p>
    <w:p w:rsidR="00D1480B" w:rsidRPr="00611246" w:rsidRDefault="00D1480B" w:rsidP="006112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11246" w:rsidRPr="00611246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t>Указанная</w:t>
      </w:r>
      <w:r w:rsidRPr="00DD2173">
        <w:t xml:space="preserve"> квартира</w:t>
      </w:r>
      <w:r w:rsidR="00611246">
        <w:t xml:space="preserve"> продается за </w:t>
      </w:r>
      <w:r w:rsidR="00611246" w:rsidRPr="00611246">
        <w:rPr>
          <w:color w:val="000000"/>
        </w:rPr>
        <w:t>__________________ (____________) рублей</w:t>
      </w:r>
      <w:r>
        <w:t xml:space="preserve">. </w:t>
      </w:r>
    </w:p>
    <w:p w:rsidR="001F1EEC" w:rsidRPr="00611246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611246">
        <w:rPr>
          <w:color w:val="000000"/>
        </w:rPr>
        <w:t>В счет обеспечения исполнения взятого на себя обязательств Покупатель вносит Продавцу Задаток за приобретаемую кварти</w:t>
      </w:r>
      <w:bookmarkStart w:id="0" w:name="_GoBack"/>
      <w:bookmarkEnd w:id="0"/>
      <w:r w:rsidRPr="00611246">
        <w:rPr>
          <w:color w:val="000000"/>
        </w:rPr>
        <w:t>ру в сумме ____________ (_____________) рублей</w:t>
      </w:r>
      <w:r w:rsidR="001F1EEC" w:rsidRPr="00611246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</w:t>
      </w:r>
      <w:r w:rsidR="000824D3">
        <w:rPr>
          <w:color w:val="000000"/>
        </w:rPr>
        <w:t xml:space="preserve">до </w:t>
      </w:r>
      <w:r w:rsidRPr="001F1EEC">
        <w:rPr>
          <w:color w:val="000000"/>
        </w:rPr>
        <w:t xml:space="preserve">_____________ года. 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 xml:space="preserve">), то он обязуется вернуть покупателю </w:t>
      </w:r>
      <w:r w:rsidR="000824D3">
        <w:rPr>
          <w:color w:val="000000"/>
        </w:rPr>
        <w:t>сумму задатка в двойном размере</w:t>
      </w:r>
      <w:r>
        <w:rPr>
          <w:color w:val="000000"/>
        </w:rPr>
        <w:t xml:space="preserve"> до ____________ года. В случае, если договор купли-продажи не будет заключен по вине Покупателя  (не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(нужно  указать, например задержка документов связана с приостановкой работы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0824D3" w:rsidRPr="001F1EEC" w:rsidRDefault="000824D3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адрес</w:t>
      </w:r>
      <w:r w:rsidR="004132E0">
        <w:rPr>
          <w:rFonts w:ascii="Times New Roman" w:hAnsi="Times New Roman" w:cs="Times New Roman"/>
          <w:sz w:val="24"/>
          <w:szCs w:val="24"/>
        </w:rPr>
        <w:t xml:space="preserve"> регистрации и проживания</w:t>
      </w:r>
      <w:r>
        <w:rPr>
          <w:rFonts w:ascii="Times New Roman" w:hAnsi="Times New Roman" w:cs="Times New Roman"/>
          <w:sz w:val="24"/>
          <w:szCs w:val="24"/>
        </w:rPr>
        <w:t>, номер и дата выдачи паспорта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0824D3" w:rsidRPr="001F1EEC" w:rsidRDefault="000824D3" w:rsidP="00082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адрес</w:t>
      </w:r>
      <w:r w:rsidR="004132E0">
        <w:rPr>
          <w:rFonts w:ascii="Times New Roman" w:hAnsi="Times New Roman" w:cs="Times New Roman"/>
          <w:sz w:val="24"/>
          <w:szCs w:val="24"/>
        </w:rPr>
        <w:t xml:space="preserve"> регистрации и проживания</w:t>
      </w:r>
      <w:r>
        <w:rPr>
          <w:rFonts w:ascii="Times New Roman" w:hAnsi="Times New Roman" w:cs="Times New Roman"/>
          <w:sz w:val="24"/>
          <w:szCs w:val="24"/>
        </w:rPr>
        <w:t>, номер и дата выдачи паспорта</w:t>
      </w:r>
    </w:p>
    <w:p w:rsidR="000824D3" w:rsidRPr="001F1EEC" w:rsidRDefault="000824D3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0824D3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0104"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490104" w:rsidRPr="001F1EEC" w:rsidSect="0049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85" w:rsidRDefault="00DE5485" w:rsidP="003D2263">
      <w:pPr>
        <w:spacing w:after="0" w:line="240" w:lineRule="auto"/>
      </w:pPr>
      <w:r>
        <w:separator/>
      </w:r>
    </w:p>
  </w:endnote>
  <w:endnote w:type="continuationSeparator" w:id="1">
    <w:p w:rsidR="00DE5485" w:rsidRDefault="00DE5485" w:rsidP="003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85" w:rsidRDefault="00DE5485" w:rsidP="003D2263">
      <w:pPr>
        <w:spacing w:after="0" w:line="240" w:lineRule="auto"/>
      </w:pPr>
      <w:r>
        <w:separator/>
      </w:r>
    </w:p>
  </w:footnote>
  <w:footnote w:type="continuationSeparator" w:id="1">
    <w:p w:rsidR="00DE5485" w:rsidRDefault="00DE5485" w:rsidP="003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63" w:rsidRDefault="003D22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60E4"/>
    <w:rsid w:val="000824D3"/>
    <w:rsid w:val="000E60E4"/>
    <w:rsid w:val="001F1EEC"/>
    <w:rsid w:val="00290F45"/>
    <w:rsid w:val="003D2263"/>
    <w:rsid w:val="004132E0"/>
    <w:rsid w:val="00490104"/>
    <w:rsid w:val="00611246"/>
    <w:rsid w:val="007770FF"/>
    <w:rsid w:val="009F68AA"/>
    <w:rsid w:val="00C54074"/>
    <w:rsid w:val="00D1480B"/>
    <w:rsid w:val="00DE5485"/>
    <w:rsid w:val="00F2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2019-03-21T06:49:00Z</dcterms:created>
  <dcterms:modified xsi:type="dcterms:W3CDTF">2019-03-21T06:55:00Z</dcterms:modified>
</cp:coreProperties>
</file>